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Pr="00693A46" w:rsidRDefault="007A50AD" w:rsidP="00B42D14">
      <w:pPr>
        <w:pStyle w:val="Tekstpodstawowy"/>
        <w:jc w:val="right"/>
        <w:rPr>
          <w:rFonts w:ascii="Tahoma" w:hAnsi="Tahoma" w:cs="Tahoma"/>
          <w:sz w:val="22"/>
          <w:szCs w:val="22"/>
        </w:rPr>
      </w:pPr>
      <w:r w:rsidRPr="00693A46">
        <w:rPr>
          <w:rFonts w:ascii="Tahoma" w:hAnsi="Tahoma" w:cs="Tahoma"/>
          <w:sz w:val="22"/>
          <w:szCs w:val="22"/>
        </w:rPr>
        <w:t xml:space="preserve">    </w:t>
      </w:r>
      <w:r w:rsidR="00B42D14" w:rsidRPr="00693A46">
        <w:rPr>
          <w:rFonts w:ascii="Tahoma" w:hAnsi="Tahoma" w:cs="Tahoma"/>
          <w:sz w:val="22"/>
          <w:szCs w:val="22"/>
          <w:highlight w:val="lightGray"/>
        </w:rPr>
        <w:t xml:space="preserve">Załącznik nr </w:t>
      </w:r>
      <w:r w:rsidR="00534724" w:rsidRPr="00693A46">
        <w:rPr>
          <w:rFonts w:ascii="Tahoma" w:hAnsi="Tahoma" w:cs="Tahoma"/>
          <w:sz w:val="22"/>
          <w:szCs w:val="22"/>
          <w:highlight w:val="lightGray"/>
        </w:rPr>
        <w:t>4</w:t>
      </w:r>
      <w:r w:rsidR="00B42D14" w:rsidRPr="00693A46">
        <w:rPr>
          <w:rFonts w:ascii="Tahoma" w:hAnsi="Tahoma" w:cs="Tahoma"/>
          <w:sz w:val="22"/>
          <w:szCs w:val="22"/>
          <w:highlight w:val="lightGray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F04BC">
        <w:rPr>
          <w:rFonts w:ascii="Tahoma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F04B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F04BC">
        <w:rPr>
          <w:rFonts w:ascii="Tahoma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F04B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3F04BC">
        <w:rPr>
          <w:rFonts w:ascii="Tahoma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F04B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3F04BC">
        <w:rPr>
          <w:rFonts w:ascii="Tahoma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F04BC">
        <w:rPr>
          <w:rFonts w:ascii="Arial" w:hAnsi="Arial" w:cs="Arial"/>
          <w:sz w:val="20"/>
          <w:szCs w:val="20"/>
        </w:rPr>
        <w:t xml:space="preserve">w </w:t>
      </w:r>
      <w:r w:rsidRPr="003F04BC">
        <w:rPr>
          <w:rFonts w:ascii="Tahoma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hAnsi="Tahoma" w:cs="Tahoma"/>
          <w:sz w:val="20"/>
          <w:szCs w:val="20"/>
        </w:rPr>
        <w:t>pn</w:t>
      </w:r>
      <w:proofErr w:type="spellEnd"/>
      <w:r w:rsidRPr="003F04BC">
        <w:rPr>
          <w:rFonts w:ascii="Tahoma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F56633" w:rsidRPr="008D3E52" w:rsidRDefault="00F56633" w:rsidP="00F56633">
      <w:pPr>
        <w:jc w:val="both"/>
        <w:rPr>
          <w:rFonts w:ascii="Tahoma" w:hAnsi="Tahoma" w:cs="Tahoma"/>
          <w:b/>
          <w:bCs/>
        </w:rPr>
      </w:pPr>
      <w:r w:rsidRPr="00901ED4">
        <w:rPr>
          <w:rFonts w:ascii="Tahoma" w:hAnsi="Tahoma" w:cs="Tahoma"/>
          <w:b/>
          <w:bCs/>
          <w:i/>
          <w:sz w:val="20"/>
          <w:szCs w:val="20"/>
        </w:rPr>
        <w:t xml:space="preserve">Dostawa </w:t>
      </w:r>
      <w:r w:rsidRPr="00901ED4">
        <w:rPr>
          <w:rFonts w:ascii="Tahoma" w:hAnsi="Tahoma" w:cs="Tahoma"/>
          <w:b/>
          <w:i/>
          <w:sz w:val="20"/>
          <w:szCs w:val="20"/>
        </w:rPr>
        <w:t>systemu implantu zakotwiczonego na przewodnictwo kostne wraz z procesorem dźwięku oraz dostawą elektrod wraz z dzierżawą urządzenia do monitorowania głębokości znieczulenia dla SPWSZ w Szczecinie</w:t>
      </w:r>
    </w:p>
    <w:p w:rsidR="00451AD1" w:rsidRPr="00B42D14" w:rsidRDefault="00451AD1" w:rsidP="00451AD1">
      <w:pPr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693A46" w:rsidRPr="00B42D14" w:rsidRDefault="00693A46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</w:p>
    <w:p w:rsidR="00B42D14" w:rsidRPr="00B42D14" w:rsidRDefault="00B42D14" w:rsidP="00693A46">
      <w:pPr>
        <w:spacing w:after="0" w:line="240" w:lineRule="auto"/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Pr="00693A46" w:rsidRDefault="008B4BF0" w:rsidP="00693A46">
      <w:pPr>
        <w:spacing w:after="0" w:line="240" w:lineRule="auto"/>
        <w:ind w:left="3686" w:hanging="3686"/>
        <w:rPr>
          <w:rFonts w:ascii="Tahoma" w:hAnsi="Tahoma" w:cs="Tahoma"/>
          <w:i/>
          <w:sz w:val="18"/>
          <w:szCs w:val="18"/>
        </w:rPr>
      </w:pPr>
      <w:r w:rsidRPr="00693A46">
        <w:rPr>
          <w:rFonts w:ascii="Tahoma" w:hAnsi="Tahoma" w:cs="Tahoma"/>
          <w:i/>
        </w:rPr>
        <w:t xml:space="preserve">  </w:t>
      </w:r>
      <w:r w:rsidRPr="00693A46">
        <w:rPr>
          <w:rFonts w:ascii="Tahoma" w:hAnsi="Tahoma" w:cs="Tahoma"/>
          <w:i/>
          <w:sz w:val="18"/>
          <w:szCs w:val="18"/>
        </w:rPr>
        <w:t>(miejscowość, data)                                       (pieczęć  i  podpis  osoby/osób wskazanych w dokumencie,    uprawnionej/uprawnionych  do  występowania  w obrocie prawnym,  reprezentowania wykonawcy i składania oświadczeń woli w jego imien</w:t>
      </w:r>
      <w:r w:rsidR="009C5EF3" w:rsidRPr="00693A46">
        <w:rPr>
          <w:rFonts w:ascii="Tahoma" w:hAnsi="Tahoma" w:cs="Tahoma"/>
          <w:i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693A46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</w:t>
      </w:r>
      <w:r w:rsidR="00693A46">
        <w:rPr>
          <w:rFonts w:ascii="Tahoma" w:hAnsi="Tahoma" w:cs="Tahoma"/>
          <w:i/>
          <w:sz w:val="20"/>
          <w:szCs w:val="20"/>
        </w:rPr>
        <w:br/>
      </w:r>
      <w:r w:rsidRPr="00B42D14">
        <w:rPr>
          <w:rFonts w:ascii="Tahoma" w:hAnsi="Tahoma" w:cs="Tahoma"/>
          <w:i/>
          <w:sz w:val="20"/>
          <w:szCs w:val="20"/>
        </w:rPr>
        <w:t xml:space="preserve">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1FF" w:rsidRDefault="00D601FF" w:rsidP="004624AA">
      <w:pPr>
        <w:spacing w:after="0" w:line="240" w:lineRule="auto"/>
      </w:pPr>
      <w:r>
        <w:separator/>
      </w:r>
    </w:p>
  </w:endnote>
  <w:endnote w:type="continuationSeparator" w:id="0">
    <w:p w:rsidR="00D601FF" w:rsidRDefault="00D601FF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F56633">
      <w:rPr>
        <w:rFonts w:ascii="Tahoma" w:hAnsi="Tahoma" w:cs="Tahoma"/>
        <w:sz w:val="20"/>
        <w:szCs w:val="20"/>
      </w:rPr>
      <w:t>E</w:t>
    </w:r>
    <w:r w:rsidRPr="009C1EE4">
      <w:rPr>
        <w:rFonts w:ascii="Tahoma" w:hAnsi="Tahoma" w:cs="Tahoma"/>
        <w:sz w:val="20"/>
        <w:szCs w:val="20"/>
      </w:rPr>
      <w:t>Z</w:t>
    </w:r>
    <w:r w:rsidR="00F56633">
      <w:rPr>
        <w:rFonts w:ascii="Tahoma" w:hAnsi="Tahoma" w:cs="Tahoma"/>
        <w:sz w:val="20"/>
        <w:szCs w:val="20"/>
      </w:rPr>
      <w:t>P</w:t>
    </w:r>
    <w:r w:rsidRPr="009C1EE4">
      <w:rPr>
        <w:rFonts w:ascii="Tahoma" w:hAnsi="Tahoma" w:cs="Tahoma"/>
        <w:sz w:val="20"/>
        <w:szCs w:val="20"/>
      </w:rPr>
      <w:t>/220/</w:t>
    </w:r>
    <w:r w:rsidR="00F56633">
      <w:rPr>
        <w:rFonts w:ascii="Tahoma" w:hAnsi="Tahoma" w:cs="Tahoma"/>
        <w:sz w:val="20"/>
        <w:szCs w:val="20"/>
      </w:rPr>
      <w:t>15</w:t>
    </w:r>
    <w:r w:rsidR="00693A46">
      <w:rPr>
        <w:rFonts w:ascii="Tahoma" w:hAnsi="Tahoma" w:cs="Tahoma"/>
        <w:sz w:val="20"/>
        <w:szCs w:val="20"/>
      </w:rPr>
      <w:t>/2016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1FF" w:rsidRDefault="00D601FF" w:rsidP="004624AA">
      <w:pPr>
        <w:spacing w:after="0" w:line="240" w:lineRule="auto"/>
      </w:pPr>
      <w:r>
        <w:separator/>
      </w:r>
    </w:p>
  </w:footnote>
  <w:footnote w:type="continuationSeparator" w:id="0">
    <w:p w:rsidR="00D601FF" w:rsidRDefault="00D601FF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29C4"/>
    <w:rsid w:val="00193275"/>
    <w:rsid w:val="001D10B2"/>
    <w:rsid w:val="002250F9"/>
    <w:rsid w:val="0029612B"/>
    <w:rsid w:val="002B46FA"/>
    <w:rsid w:val="00372133"/>
    <w:rsid w:val="003F04BC"/>
    <w:rsid w:val="00451AD1"/>
    <w:rsid w:val="004624AA"/>
    <w:rsid w:val="004D24E8"/>
    <w:rsid w:val="00534724"/>
    <w:rsid w:val="00551ED8"/>
    <w:rsid w:val="00693A46"/>
    <w:rsid w:val="007A50AD"/>
    <w:rsid w:val="0084683D"/>
    <w:rsid w:val="0089664D"/>
    <w:rsid w:val="008A52A8"/>
    <w:rsid w:val="008B4BF0"/>
    <w:rsid w:val="009C1EE4"/>
    <w:rsid w:val="009C5EF3"/>
    <w:rsid w:val="00A93B17"/>
    <w:rsid w:val="00AC3B0F"/>
    <w:rsid w:val="00B42D14"/>
    <w:rsid w:val="00BE2F42"/>
    <w:rsid w:val="00BF0ECC"/>
    <w:rsid w:val="00C54A2A"/>
    <w:rsid w:val="00C6635D"/>
    <w:rsid w:val="00CE5F4C"/>
    <w:rsid w:val="00D22693"/>
    <w:rsid w:val="00D40B96"/>
    <w:rsid w:val="00D601FF"/>
    <w:rsid w:val="00D9239D"/>
    <w:rsid w:val="00DA66A2"/>
    <w:rsid w:val="00E2456C"/>
    <w:rsid w:val="00E8061C"/>
    <w:rsid w:val="00F1009E"/>
    <w:rsid w:val="00F56633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Małgorzata Bulanda</cp:lastModifiedBy>
  <cp:revision>2</cp:revision>
  <cp:lastPrinted>2016-03-02T13:50:00Z</cp:lastPrinted>
  <dcterms:created xsi:type="dcterms:W3CDTF">2016-03-02T13:50:00Z</dcterms:created>
  <dcterms:modified xsi:type="dcterms:W3CDTF">2016-03-02T13:50:00Z</dcterms:modified>
</cp:coreProperties>
</file>